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A7" w:rsidRPr="007857E7" w:rsidRDefault="00665687" w:rsidP="007857E7">
      <w:pPr>
        <w:jc w:val="center"/>
        <w:rPr>
          <w:rFonts w:ascii="Verdana" w:hAnsi="Verdana"/>
          <w:b/>
          <w:sz w:val="56"/>
          <w:szCs w:val="56"/>
        </w:rPr>
      </w:pPr>
      <w:r w:rsidRPr="007857E7">
        <w:rPr>
          <w:rFonts w:ascii="Verdana" w:hAnsi="Verdana"/>
          <w:b/>
          <w:sz w:val="56"/>
          <w:szCs w:val="56"/>
        </w:rPr>
        <w:t>Project Management Seminar</w:t>
      </w:r>
    </w:p>
    <w:p w:rsidR="00665687" w:rsidRPr="007857E7" w:rsidRDefault="00665687" w:rsidP="007857E7">
      <w:pPr>
        <w:jc w:val="center"/>
        <w:rPr>
          <w:rFonts w:ascii="Verdana" w:hAnsi="Verdana"/>
          <w:b/>
          <w:sz w:val="56"/>
          <w:szCs w:val="56"/>
        </w:rPr>
      </w:pPr>
      <w:r w:rsidRPr="007857E7">
        <w:rPr>
          <w:rFonts w:ascii="Verdana" w:hAnsi="Verdana"/>
          <w:b/>
          <w:sz w:val="56"/>
          <w:szCs w:val="56"/>
        </w:rPr>
        <w:t>Training Room 2</w:t>
      </w:r>
    </w:p>
    <w:sectPr w:rsidR="00665687" w:rsidRPr="007857E7" w:rsidSect="00B214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665687"/>
    <w:rsid w:val="00074DD8"/>
    <w:rsid w:val="00100C82"/>
    <w:rsid w:val="00121075"/>
    <w:rsid w:val="00167B6E"/>
    <w:rsid w:val="0017441A"/>
    <w:rsid w:val="002D063D"/>
    <w:rsid w:val="00336197"/>
    <w:rsid w:val="003E0895"/>
    <w:rsid w:val="004F32D8"/>
    <w:rsid w:val="00504C0C"/>
    <w:rsid w:val="005F434C"/>
    <w:rsid w:val="00641434"/>
    <w:rsid w:val="00647B81"/>
    <w:rsid w:val="00665687"/>
    <w:rsid w:val="00762A04"/>
    <w:rsid w:val="0078306D"/>
    <w:rsid w:val="007857E7"/>
    <w:rsid w:val="007866B8"/>
    <w:rsid w:val="00793A0C"/>
    <w:rsid w:val="007F2D5F"/>
    <w:rsid w:val="00815168"/>
    <w:rsid w:val="00991441"/>
    <w:rsid w:val="009D3767"/>
    <w:rsid w:val="00A060B9"/>
    <w:rsid w:val="00AD491A"/>
    <w:rsid w:val="00B21493"/>
    <w:rsid w:val="00BA112C"/>
    <w:rsid w:val="00C21152"/>
    <w:rsid w:val="00C72730"/>
    <w:rsid w:val="00C96A4A"/>
    <w:rsid w:val="00D01235"/>
    <w:rsid w:val="00D043E3"/>
    <w:rsid w:val="00D5279B"/>
    <w:rsid w:val="00EC6B0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81"/>
  </w:style>
  <w:style w:type="paragraph" w:styleId="Heading1">
    <w:name w:val="heading 1"/>
    <w:basedOn w:val="Normal"/>
    <w:next w:val="Normal"/>
    <w:link w:val="Heading1Char"/>
    <w:uiPriority w:val="9"/>
    <w:qFormat/>
    <w:rsid w:val="00647B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B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B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B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B8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B8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B8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7B81"/>
  </w:style>
  <w:style w:type="character" w:customStyle="1" w:styleId="Heading1Char">
    <w:name w:val="Heading 1 Char"/>
    <w:basedOn w:val="DefaultParagraphFont"/>
    <w:link w:val="Heading1"/>
    <w:uiPriority w:val="9"/>
    <w:rsid w:val="00647B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7B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7B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B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7B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47B81"/>
    <w:rPr>
      <w:b/>
      <w:bCs/>
    </w:rPr>
  </w:style>
  <w:style w:type="character" w:styleId="Emphasis">
    <w:name w:val="Emphasis"/>
    <w:basedOn w:val="DefaultParagraphFont"/>
    <w:uiPriority w:val="20"/>
    <w:qFormat/>
    <w:rsid w:val="00647B8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B8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B8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47B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47B81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647B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47B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647B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647B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647B8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B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47B81"/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647B8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7B8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7B81"/>
    <w:rPr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647B8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47B8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47B8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7B8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Computer Workshop, Inc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Kimmel</dc:creator>
  <cp:keywords/>
  <dc:description/>
  <cp:lastModifiedBy>John Kimmel</cp:lastModifiedBy>
  <cp:revision>1</cp:revision>
  <dcterms:created xsi:type="dcterms:W3CDTF">2009-05-07T15:34:00Z</dcterms:created>
  <dcterms:modified xsi:type="dcterms:W3CDTF">2009-05-07T15:50:00Z</dcterms:modified>
</cp:coreProperties>
</file>